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954D0" w14:textId="7D75A1ED" w:rsidR="0080333E" w:rsidRPr="00585485" w:rsidRDefault="0080333E" w:rsidP="00585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2509"/>
        <w:tblW w:w="10456" w:type="dxa"/>
        <w:tblBorders>
          <w:bottom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394"/>
      </w:tblGrid>
      <w:tr w:rsidR="00585485" w:rsidRPr="00585485" w14:paraId="30072C14" w14:textId="77777777" w:rsidTr="00EE4DE1">
        <w:trPr>
          <w:trHeight w:val="1624"/>
        </w:trPr>
        <w:tc>
          <w:tcPr>
            <w:tcW w:w="478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3692FE1F" w14:textId="77777777" w:rsidR="00585485" w:rsidRPr="00585485" w:rsidRDefault="00585485" w:rsidP="00585485">
            <w:pPr>
              <w:spacing w:after="0" w:line="192" w:lineRule="auto"/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</w:pPr>
          </w:p>
          <w:p w14:paraId="402BB7C4" w14:textId="77777777" w:rsidR="00585485" w:rsidRPr="00585485" w:rsidRDefault="00585485" w:rsidP="00585485">
            <w:pPr>
              <w:spacing w:after="0" w:line="192" w:lineRule="auto"/>
              <w:jc w:val="center"/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</w:pPr>
            <w:r w:rsidRPr="00585485"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  <w:t>БАШ</w:t>
            </w:r>
            <w:r w:rsidRPr="00585485">
              <w:rPr>
                <w:rFonts w:ascii="Century Bash" w:eastAsia="Times New Roman" w:hAnsi="Century Bash" w:cs="Times New Roman"/>
                <w:b/>
                <w:sz w:val="24"/>
                <w:szCs w:val="24"/>
                <w:lang w:val="en-US" w:eastAsia="ru-RU"/>
              </w:rPr>
              <w:t>K</w:t>
            </w:r>
            <w:r w:rsidRPr="00585485"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  <w:t>ОРТОСТАН РЕСПУБЛИКА</w:t>
            </w:r>
            <w:r w:rsidRPr="00585485">
              <w:rPr>
                <w:rFonts w:ascii="Century Bash" w:eastAsia="Times New Roman" w:hAnsi="Century Bash" w:cs="Times New Roman"/>
                <w:b/>
                <w:sz w:val="24"/>
                <w:szCs w:val="24"/>
                <w:lang w:val="ba-RU" w:eastAsia="ru-RU"/>
              </w:rPr>
              <w:t>Һ</w:t>
            </w:r>
            <w:r w:rsidRPr="00585485"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  <w:t>Ы</w:t>
            </w:r>
          </w:p>
          <w:p w14:paraId="68359F23" w14:textId="77777777" w:rsidR="00585485" w:rsidRPr="00585485" w:rsidRDefault="00585485" w:rsidP="00585485">
            <w:pPr>
              <w:spacing w:after="0" w:line="192" w:lineRule="auto"/>
              <w:jc w:val="center"/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85485"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  <w:t>Я</w:t>
            </w:r>
            <w:r w:rsidRPr="00585485">
              <w:rPr>
                <w:rFonts w:ascii="Century Bash" w:eastAsia="Times New Roman" w:hAnsi="Century Bash" w:cs="Times New Roman"/>
                <w:b/>
                <w:sz w:val="24"/>
                <w:szCs w:val="24"/>
                <w:lang w:val="ba-RU" w:eastAsia="ru-RU"/>
              </w:rPr>
              <w:t>Ң</w:t>
            </w:r>
            <w:r w:rsidRPr="00585485"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  <w:t>АУЫЛ  РАЙОНЫ</w:t>
            </w:r>
            <w:proofErr w:type="gramEnd"/>
          </w:p>
          <w:p w14:paraId="6C26DFBF" w14:textId="77777777" w:rsidR="00585485" w:rsidRPr="00585485" w:rsidRDefault="00585485" w:rsidP="00585485">
            <w:pPr>
              <w:spacing w:after="0" w:line="192" w:lineRule="auto"/>
              <w:jc w:val="center"/>
              <w:rPr>
                <w:rFonts w:ascii="Century Bash" w:eastAsia="Times New Roman" w:hAnsi="Century Bash" w:cs="Times New Roman"/>
                <w:b/>
                <w:sz w:val="24"/>
                <w:szCs w:val="24"/>
                <w:lang w:val="ba-RU" w:eastAsia="ru-RU"/>
              </w:rPr>
            </w:pPr>
            <w:r w:rsidRPr="00585485"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  <w:t>МУНИЦИПАЛЬ РАЙОНЫНЫ</w:t>
            </w:r>
            <w:r w:rsidRPr="00585485">
              <w:rPr>
                <w:rFonts w:ascii="Century Bash" w:eastAsia="Times New Roman" w:hAnsi="Century Bash" w:cs="Times New Roman"/>
                <w:b/>
                <w:sz w:val="24"/>
                <w:szCs w:val="24"/>
                <w:lang w:val="ba-RU" w:eastAsia="ru-RU"/>
              </w:rPr>
              <w:t>Ң</w:t>
            </w:r>
          </w:p>
          <w:p w14:paraId="2A62A104" w14:textId="77777777" w:rsidR="00585485" w:rsidRPr="00585485" w:rsidRDefault="00585485" w:rsidP="00585485">
            <w:pPr>
              <w:spacing w:after="0" w:line="192" w:lineRule="auto"/>
              <w:jc w:val="center"/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</w:pPr>
            <w:r w:rsidRPr="00585485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Я</w:t>
            </w:r>
            <w:r w:rsidRPr="00585485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val="ba-RU" w:eastAsia="ru-RU"/>
              </w:rPr>
              <w:t>Ң</w:t>
            </w:r>
            <w:r w:rsidRPr="00585485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Ы УРТАУЫЛ </w:t>
            </w:r>
            <w:r w:rsidRPr="00585485"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  <w:t>АУЫЛ</w:t>
            </w:r>
          </w:p>
          <w:p w14:paraId="24C7EF65" w14:textId="77777777" w:rsidR="00585485" w:rsidRPr="00585485" w:rsidRDefault="00585485" w:rsidP="00585485">
            <w:pPr>
              <w:spacing w:after="0" w:line="192" w:lineRule="auto"/>
              <w:jc w:val="center"/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</w:pPr>
            <w:r w:rsidRPr="00585485"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  <w:t>СОВЕТЫ АУЫЛ БИЛ</w:t>
            </w:r>
            <w:r w:rsidRPr="00585485">
              <w:rPr>
                <w:rFonts w:ascii="Century Bash" w:eastAsia="Times New Roman" w:hAnsi="Century Bash" w:cs="Times New Roman"/>
                <w:b/>
                <w:sz w:val="24"/>
                <w:szCs w:val="24"/>
                <w:lang w:val="ba-RU" w:eastAsia="ru-RU"/>
              </w:rPr>
              <w:t>Ә</w:t>
            </w:r>
            <w:r w:rsidRPr="00585485"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  <w:t>М</w:t>
            </w:r>
            <w:r w:rsidRPr="00585485">
              <w:rPr>
                <w:rFonts w:ascii="Century Bash" w:eastAsia="Times New Roman" w:hAnsi="Century Bash" w:cs="Times New Roman"/>
                <w:b/>
                <w:sz w:val="24"/>
                <w:szCs w:val="24"/>
                <w:lang w:val="ba-RU" w:eastAsia="ru-RU"/>
              </w:rPr>
              <w:t>ӘҺ</w:t>
            </w:r>
            <w:r w:rsidRPr="00585485"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  <w:t xml:space="preserve">Е   </w:t>
            </w:r>
          </w:p>
          <w:p w14:paraId="2537C079" w14:textId="77777777" w:rsidR="00585485" w:rsidRPr="00585485" w:rsidRDefault="00585485" w:rsidP="00585485">
            <w:pPr>
              <w:spacing w:after="0" w:line="192" w:lineRule="auto"/>
              <w:jc w:val="center"/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</w:pPr>
            <w:r w:rsidRPr="00585485"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  <w:t>СОВЕТЫ</w:t>
            </w:r>
          </w:p>
        </w:tc>
        <w:tc>
          <w:tcPr>
            <w:tcW w:w="1276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66DFA012" w14:textId="2DE45CE0" w:rsidR="00585485" w:rsidRPr="00585485" w:rsidRDefault="00585485" w:rsidP="00585485">
            <w:pPr>
              <w:spacing w:after="0" w:line="192" w:lineRule="auto"/>
              <w:ind w:left="-108" w:right="-108"/>
              <w:rPr>
                <w:rFonts w:ascii="Century Bash" w:eastAsia="Times New Roman" w:hAnsi="Century Bash" w:cs="Century Bash"/>
                <w:bCs/>
                <w:sz w:val="24"/>
                <w:szCs w:val="24"/>
                <w:lang w:eastAsia="ru-RU"/>
              </w:rPr>
            </w:pPr>
            <w:r w:rsidRPr="00585485">
              <w:rPr>
                <w:rFonts w:ascii="Century Bash" w:eastAsia="Times New Roman" w:hAnsi="Century Bash" w:cs="Century Bash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85485">
              <w:rPr>
                <w:rFonts w:ascii="Century Bash" w:eastAsia="Times New Roman" w:hAnsi="Century Bash" w:cs="Century Bash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ACF07E" wp14:editId="3F57FF27">
                  <wp:extent cx="748030" cy="93789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5485">
              <w:rPr>
                <w:rFonts w:ascii="Century Bash" w:eastAsia="Times New Roman" w:hAnsi="Century Bash" w:cs="Century Bash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  <w:p w14:paraId="2C0CC2A2" w14:textId="77777777" w:rsidR="00585485" w:rsidRPr="00585485" w:rsidRDefault="00585485" w:rsidP="00585485">
            <w:pPr>
              <w:spacing w:after="0" w:line="192" w:lineRule="auto"/>
              <w:ind w:left="-108" w:right="-108"/>
              <w:rPr>
                <w:rFonts w:ascii="Century Bash" w:eastAsia="Times New Roman" w:hAnsi="Century Bash" w:cs="Century Bash"/>
                <w:b/>
                <w:bCs/>
                <w:sz w:val="24"/>
                <w:szCs w:val="24"/>
                <w:lang w:eastAsia="ru-RU"/>
              </w:rPr>
            </w:pPr>
          </w:p>
          <w:p w14:paraId="00939081" w14:textId="77777777" w:rsidR="00585485" w:rsidRPr="00585485" w:rsidRDefault="00585485" w:rsidP="00585485">
            <w:pPr>
              <w:spacing w:after="0" w:line="192" w:lineRule="auto"/>
              <w:ind w:left="-108" w:right="-108"/>
              <w:rPr>
                <w:rFonts w:ascii="Century Bash" w:eastAsia="Times New Roman" w:hAnsi="Century Bash" w:cs="Century Bash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381B5B90" w14:textId="77777777" w:rsidR="00585485" w:rsidRPr="00585485" w:rsidRDefault="00585485" w:rsidP="00585485">
            <w:pPr>
              <w:spacing w:after="0" w:line="192" w:lineRule="auto"/>
              <w:jc w:val="center"/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4"/>
                <w:szCs w:val="24"/>
                <w:lang w:eastAsia="ru-RU"/>
              </w:rPr>
            </w:pPr>
          </w:p>
          <w:p w14:paraId="0C946DB9" w14:textId="77777777" w:rsidR="00585485" w:rsidRPr="00585485" w:rsidRDefault="00585485" w:rsidP="00585485">
            <w:pPr>
              <w:spacing w:after="0" w:line="192" w:lineRule="auto"/>
              <w:jc w:val="center"/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4"/>
                <w:szCs w:val="24"/>
                <w:lang w:eastAsia="ru-RU"/>
              </w:rPr>
            </w:pPr>
            <w:r w:rsidRPr="00585485"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4"/>
                <w:szCs w:val="24"/>
                <w:lang w:eastAsia="ru-RU"/>
              </w:rPr>
              <w:t>совет</w:t>
            </w:r>
          </w:p>
          <w:p w14:paraId="3541F8F2" w14:textId="77777777" w:rsidR="00585485" w:rsidRPr="00585485" w:rsidRDefault="00585485" w:rsidP="00585485">
            <w:pPr>
              <w:spacing w:after="0" w:line="192" w:lineRule="auto"/>
              <w:jc w:val="center"/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4"/>
                <w:szCs w:val="24"/>
                <w:lang w:eastAsia="ru-RU"/>
              </w:rPr>
            </w:pPr>
            <w:r w:rsidRPr="00585485"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14:paraId="3EF8323B" w14:textId="77777777" w:rsidR="00585485" w:rsidRPr="00585485" w:rsidRDefault="00585485" w:rsidP="00585485">
            <w:pPr>
              <w:spacing w:after="0" w:line="192" w:lineRule="auto"/>
              <w:jc w:val="center"/>
              <w:rPr>
                <w:rFonts w:ascii="Century Bash" w:eastAsia="Times New Roman" w:hAnsi="Century Bash" w:cs="Century Bash"/>
                <w:b/>
                <w:spacing w:val="6"/>
                <w:sz w:val="24"/>
                <w:szCs w:val="24"/>
                <w:lang w:eastAsia="ru-RU"/>
              </w:rPr>
            </w:pPr>
            <w:proofErr w:type="gramStart"/>
            <w:r w:rsidRPr="00585485"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4"/>
                <w:szCs w:val="24"/>
                <w:lang w:eastAsia="ru-RU"/>
              </w:rPr>
              <w:t>НОВОАРТАУЛЬский  сельсовет</w:t>
            </w:r>
            <w:proofErr w:type="gramEnd"/>
            <w:r w:rsidRPr="00585485"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4"/>
                <w:szCs w:val="24"/>
                <w:lang w:eastAsia="ru-RU"/>
              </w:rPr>
              <w:t xml:space="preserve"> </w:t>
            </w:r>
          </w:p>
          <w:p w14:paraId="52ABE4DD" w14:textId="77777777" w:rsidR="00585485" w:rsidRPr="00585485" w:rsidRDefault="00585485" w:rsidP="00585485">
            <w:pPr>
              <w:spacing w:after="0" w:line="192" w:lineRule="auto"/>
              <w:jc w:val="center"/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4"/>
                <w:szCs w:val="24"/>
                <w:lang w:eastAsia="ru-RU"/>
              </w:rPr>
            </w:pPr>
            <w:proofErr w:type="gramStart"/>
            <w:r w:rsidRPr="00585485"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4"/>
                <w:szCs w:val="24"/>
                <w:lang w:eastAsia="ru-RU"/>
              </w:rPr>
              <w:t>МУНИЦИПАЛЬНОГО  района</w:t>
            </w:r>
            <w:proofErr w:type="gramEnd"/>
            <w:r w:rsidRPr="00585485"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4"/>
                <w:szCs w:val="24"/>
                <w:lang w:eastAsia="ru-RU"/>
              </w:rPr>
              <w:t xml:space="preserve"> </w:t>
            </w:r>
          </w:p>
          <w:p w14:paraId="2777CD8D" w14:textId="77777777" w:rsidR="00585485" w:rsidRPr="00585485" w:rsidRDefault="00585485" w:rsidP="00585485">
            <w:pPr>
              <w:spacing w:after="0" w:line="192" w:lineRule="auto"/>
              <w:jc w:val="center"/>
              <w:rPr>
                <w:rFonts w:ascii="Century Bash" w:eastAsia="Times New Roman" w:hAnsi="Century Bash" w:cs="Century Bash"/>
                <w:bCs/>
                <w:caps/>
                <w:spacing w:val="6"/>
                <w:sz w:val="24"/>
                <w:szCs w:val="24"/>
                <w:lang w:eastAsia="ru-RU"/>
              </w:rPr>
            </w:pPr>
            <w:r w:rsidRPr="00585485"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  <w:t>ЯНАУЛЬСКИЙ РАЙОН</w:t>
            </w:r>
            <w:r w:rsidRPr="00585485">
              <w:rPr>
                <w:rFonts w:ascii="Century Bash" w:eastAsia="Times New Roman" w:hAnsi="Century Bash" w:cs="Century Bash"/>
                <w:bCs/>
                <w:caps/>
                <w:spacing w:val="6"/>
                <w:sz w:val="24"/>
                <w:szCs w:val="24"/>
                <w:lang w:eastAsia="ru-RU"/>
              </w:rPr>
              <w:t xml:space="preserve"> </w:t>
            </w:r>
          </w:p>
          <w:p w14:paraId="3A1556D7" w14:textId="77777777" w:rsidR="00585485" w:rsidRPr="00585485" w:rsidRDefault="00585485" w:rsidP="00585485">
            <w:pPr>
              <w:spacing w:after="0" w:line="192" w:lineRule="auto"/>
              <w:jc w:val="center"/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4"/>
                <w:szCs w:val="24"/>
                <w:lang w:eastAsia="ru-RU"/>
              </w:rPr>
            </w:pPr>
            <w:r w:rsidRPr="00585485"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4"/>
                <w:szCs w:val="24"/>
                <w:lang w:eastAsia="ru-RU"/>
              </w:rPr>
              <w:t>РЕСПУБЛИКИ БАШКОРТОСТАН</w:t>
            </w:r>
          </w:p>
          <w:p w14:paraId="5FB14DEB" w14:textId="77777777" w:rsidR="00585485" w:rsidRPr="00585485" w:rsidRDefault="00585485" w:rsidP="00585485">
            <w:pPr>
              <w:spacing w:after="0" w:line="192" w:lineRule="auto"/>
              <w:jc w:val="center"/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4"/>
                <w:szCs w:val="24"/>
                <w:lang w:eastAsia="ru-RU"/>
              </w:rPr>
            </w:pPr>
          </w:p>
        </w:tc>
      </w:tr>
    </w:tbl>
    <w:p w14:paraId="1E8265DB" w14:textId="2CCBD1D2" w:rsidR="00585485" w:rsidRPr="00585485" w:rsidRDefault="00585485" w:rsidP="00585485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КАРАР                                                                                             РЕШЕНИЕ</w:t>
      </w:r>
    </w:p>
    <w:p w14:paraId="0B8A3A4F" w14:textId="2A709559" w:rsidR="00585485" w:rsidRPr="00585485" w:rsidRDefault="00585485" w:rsidP="005854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28 </w:t>
      </w:r>
      <w:r w:rsidRPr="00585485">
        <w:rPr>
          <w:rFonts w:ascii="Century Bash" w:eastAsia="Times New Roman" w:hAnsi="Century Bash" w:cs="Times New Roman"/>
          <w:b/>
          <w:sz w:val="28"/>
          <w:szCs w:val="28"/>
          <w:lang w:eastAsia="ru-RU"/>
        </w:rPr>
        <w:t>февраль</w:t>
      </w:r>
      <w:r w:rsidRPr="00585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й.                          № 27</w:t>
      </w:r>
      <w:r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>9</w:t>
      </w:r>
      <w:bookmarkStart w:id="0" w:name="_GoBack"/>
      <w:bookmarkEnd w:id="0"/>
      <w:r w:rsidRPr="00585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/46                      28 февраля 2023 г.</w:t>
      </w:r>
    </w:p>
    <w:p w14:paraId="319F319A" w14:textId="77777777" w:rsidR="0080333E" w:rsidRPr="0080333E" w:rsidRDefault="0080333E" w:rsidP="00585485">
      <w:pPr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3EA97A" w14:textId="57F46441" w:rsidR="0080333E" w:rsidRPr="0080333E" w:rsidRDefault="0080333E" w:rsidP="008033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признании утратившим силу решения Совета сельского поселения </w:t>
      </w:r>
      <w:proofErr w:type="spellStart"/>
      <w:r w:rsidR="00223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Новоартаульский</w:t>
      </w:r>
      <w:proofErr w:type="spellEnd"/>
      <w:r w:rsidR="00223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 w:rsidRPr="00803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Янаульский</w:t>
      </w:r>
      <w:proofErr w:type="spellEnd"/>
      <w:r w:rsidRPr="00803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</w:t>
      </w:r>
      <w:r w:rsidR="00DF6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 Республики Башкортостан от </w:t>
      </w:r>
      <w:r w:rsidR="00223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  <w:r w:rsidR="00DF6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DF6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сентября  2022</w:t>
      </w:r>
      <w:proofErr w:type="gramEnd"/>
      <w:r w:rsidR="00DF6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2</w:t>
      </w:r>
      <w:r w:rsidR="00223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48</w:t>
      </w:r>
      <w:r w:rsidRPr="00803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="00223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41</w:t>
      </w:r>
      <w:r w:rsidRPr="00803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5F88091" w14:textId="77777777" w:rsidR="0080333E" w:rsidRPr="0080333E" w:rsidRDefault="0080333E" w:rsidP="0080333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0333E">
        <w:rPr>
          <w:rFonts w:ascii="Times New Roman" w:eastAsia="Calibri" w:hAnsi="Times New Roman" w:cs="Times New Roman"/>
          <w:b/>
          <w:sz w:val="28"/>
          <w:szCs w:val="28"/>
        </w:rPr>
        <w:t>О правилах адресации объектов адресации, расположенных на землях населенных пунктов</w:t>
      </w:r>
      <w:r w:rsidRPr="008033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9690CF3" w14:textId="77777777" w:rsidR="0080333E" w:rsidRPr="0080333E" w:rsidRDefault="0080333E" w:rsidP="00803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228AB1" w14:textId="77777777" w:rsidR="0080333E" w:rsidRPr="0080333E" w:rsidRDefault="0080333E" w:rsidP="00803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2F558E" w14:textId="7B1BD16E" w:rsidR="0080333E" w:rsidRPr="0080333E" w:rsidRDefault="0080333E" w:rsidP="0080333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0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033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Pr="0080333E">
        <w:rPr>
          <w:rFonts w:ascii="Times New Roman" w:eastAsia="Times New Roman" w:hAnsi="Times New Roman" w:cs="Times New Roman"/>
          <w:sz w:val="28"/>
          <w:szCs w:val="28"/>
          <w:lang w:eastAsia="ru-RU"/>
        </w:rPr>
        <w:t>. N 131-ФЗ "Об общих принципах организации местного самоуправления в Российской Федерации", в целях приведения нормативных правовых актов в соответствие с действующим федеральным и республиканским законодательством Совет с</w:t>
      </w:r>
      <w:r w:rsidR="00DF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proofErr w:type="spellStart"/>
      <w:r w:rsidR="002239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Новоартаульский</w:t>
      </w:r>
      <w:proofErr w:type="spellEnd"/>
      <w:r w:rsidR="0022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80333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Янаульский</w:t>
      </w:r>
      <w:proofErr w:type="spellEnd"/>
      <w:r w:rsidRPr="0080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</w:t>
      </w:r>
      <w:r w:rsidRPr="0080333E">
        <w:rPr>
          <w:rFonts w:ascii="Times New Roman" w:eastAsia="Arial Unicode MS" w:hAnsi="Times New Roman" w:cs="Times New Roman"/>
          <w:sz w:val="28"/>
          <w:szCs w:val="28"/>
          <w:lang w:eastAsia="ru-RU"/>
        </w:rPr>
        <w:t>РЕШИЛ:</w:t>
      </w:r>
    </w:p>
    <w:p w14:paraId="58F21DB3" w14:textId="4F8CBAFA" w:rsidR="0080333E" w:rsidRPr="0080333E" w:rsidRDefault="0080333E" w:rsidP="00803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03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0333E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Решение Совета с</w:t>
      </w:r>
      <w:r w:rsidR="00DF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proofErr w:type="spellStart"/>
      <w:r w:rsidR="002239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Новоартаульский</w:t>
      </w:r>
      <w:proofErr w:type="spellEnd"/>
      <w:r w:rsidR="0022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 w:rsidRPr="0080333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Янаульский</w:t>
      </w:r>
      <w:proofErr w:type="spellEnd"/>
      <w:r w:rsidRPr="0080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</w:t>
      </w:r>
      <w:r w:rsidR="00DF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тостан от </w:t>
      </w:r>
      <w:r w:rsidR="0022393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F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2022 года № 2</w:t>
      </w:r>
      <w:r w:rsidR="00223935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80333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23935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80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правилах адресации объектов адресации, расположенных на землях населенных пунктов» признать утратившим силу.</w:t>
      </w:r>
    </w:p>
    <w:p w14:paraId="5B6A3232" w14:textId="45DFEA2D" w:rsidR="0080333E" w:rsidRPr="00DF6D49" w:rsidRDefault="0080333E" w:rsidP="00803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033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Pr="00803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</w:t>
      </w:r>
      <w:proofErr w:type="gramStart"/>
      <w:r w:rsidRPr="00803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 обнародовать</w:t>
      </w:r>
      <w:proofErr w:type="gramEnd"/>
      <w:r w:rsidRPr="00803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информационном стенде Администрации сельского поселения </w:t>
      </w:r>
      <w:proofErr w:type="spellStart"/>
      <w:r w:rsidR="00223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Новоартаульский</w:t>
      </w:r>
      <w:proofErr w:type="spellEnd"/>
      <w:r w:rsidR="00223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сельсовет: Республика Башкортостан</w:t>
      </w:r>
      <w:r w:rsidR="00DF6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DF6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Янаульский</w:t>
      </w:r>
      <w:proofErr w:type="spellEnd"/>
      <w:r w:rsidR="00DF6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с.</w:t>
      </w:r>
      <w:r w:rsidR="00223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Новый </w:t>
      </w:r>
      <w:proofErr w:type="spellStart"/>
      <w:r w:rsidR="00223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Артаул</w:t>
      </w:r>
      <w:proofErr w:type="spellEnd"/>
      <w:r w:rsidR="00DF6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</w:t>
      </w:r>
      <w:r w:rsidR="00223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6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Центральная, д</w:t>
      </w:r>
      <w:r w:rsidR="00223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F6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3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</w:t>
      </w:r>
      <w:r w:rsidRPr="00803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разместить на  официальном сайте  с</w:t>
      </w:r>
      <w:r w:rsidR="00DF6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ельского поселения </w:t>
      </w:r>
      <w:proofErr w:type="spellStart"/>
      <w:r w:rsidR="00223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Новоартаульский</w:t>
      </w:r>
      <w:proofErr w:type="spellEnd"/>
      <w:r w:rsidR="00223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 муниципального района  </w:t>
      </w:r>
      <w:proofErr w:type="spellStart"/>
      <w:r w:rsidRPr="00803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Янаульский</w:t>
      </w:r>
      <w:proofErr w:type="spellEnd"/>
      <w:r w:rsidRPr="00803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6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   Республики Башкортостан по адресу: </w:t>
      </w:r>
      <w:r w:rsidR="00223935" w:rsidRPr="00223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https://novoartaul.ru</w:t>
      </w:r>
    </w:p>
    <w:p w14:paraId="14147DA9" w14:textId="77777777" w:rsidR="0080333E" w:rsidRPr="0080333E" w:rsidRDefault="0080333E" w:rsidP="00803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257989" w14:textId="77777777" w:rsidR="0080333E" w:rsidRPr="0080333E" w:rsidRDefault="0080333E" w:rsidP="0080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B45F00" w14:textId="77777777" w:rsidR="0080333E" w:rsidRPr="0080333E" w:rsidRDefault="0080333E" w:rsidP="00803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3AD61EF" w14:textId="005E1DC5" w:rsidR="0080333E" w:rsidRDefault="0080333E" w:rsidP="008033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</w:t>
      </w:r>
      <w:r w:rsidR="00DF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 w:rsidR="00223935">
        <w:rPr>
          <w:rFonts w:ascii="Times New Roman" w:eastAsia="Times New Roman" w:hAnsi="Times New Roman" w:cs="Times New Roman"/>
          <w:sz w:val="28"/>
          <w:szCs w:val="28"/>
          <w:lang w:eastAsia="ru-RU"/>
        </w:rPr>
        <w:t>И.Ф.Шайхутдинова</w:t>
      </w:r>
      <w:proofErr w:type="spellEnd"/>
      <w:r w:rsidR="0022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A8B767" w14:textId="2490C409" w:rsidR="006A7D23" w:rsidRDefault="006A7D23" w:rsidP="008033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D586C" w14:textId="77777777" w:rsidR="006A7D23" w:rsidRPr="0080333E" w:rsidRDefault="006A7D23" w:rsidP="008033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92ECFC" w14:textId="77777777" w:rsidR="0080333E" w:rsidRPr="0080333E" w:rsidRDefault="0080333E" w:rsidP="008033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A4D40" w14:textId="77777777" w:rsidR="0080333E" w:rsidRPr="0080333E" w:rsidRDefault="0080333E" w:rsidP="008033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50D052" w14:textId="2B22FE3B" w:rsidR="00E26F6E" w:rsidRPr="00A06E3B" w:rsidRDefault="00E26F6E" w:rsidP="00585485"/>
    <w:sectPr w:rsidR="00E26F6E" w:rsidRPr="00A06E3B" w:rsidSect="00DF6D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altName w:val="Cambria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E3B"/>
    <w:rsid w:val="00083034"/>
    <w:rsid w:val="001926EF"/>
    <w:rsid w:val="00223935"/>
    <w:rsid w:val="00585485"/>
    <w:rsid w:val="006A7D23"/>
    <w:rsid w:val="0080333E"/>
    <w:rsid w:val="0085174D"/>
    <w:rsid w:val="00A06E3B"/>
    <w:rsid w:val="00D516D8"/>
    <w:rsid w:val="00DF6D49"/>
    <w:rsid w:val="00E2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461231"/>
  <w15:docId w15:val="{DEBA3C31-B18F-4433-8D9F-05723480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6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6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7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11</cp:revision>
  <cp:lastPrinted>2023-03-06T04:12:00Z</cp:lastPrinted>
  <dcterms:created xsi:type="dcterms:W3CDTF">2023-02-14T05:45:00Z</dcterms:created>
  <dcterms:modified xsi:type="dcterms:W3CDTF">2023-03-06T04:13:00Z</dcterms:modified>
</cp:coreProperties>
</file>